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6"/>
        </w:tabs>
        <w:bidi w:val="0"/>
        <w:jc w:val="left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sz w:val="52"/>
          <w:szCs w:val="52"/>
          <w:lang w:val="en-US" w:eastAsia="zh-CN"/>
        </w:rPr>
        <w:t xml:space="preserve"> 21-4-508空置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21"/>
          <w:tab w:val="left" w:pos="494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2495550" cy="3162935"/>
            <wp:effectExtent l="0" t="0" r="0" b="18415"/>
            <wp:docPr id="7" name="图片 7" descr="65a670ba41a28240ba4b34be479f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5a670ba41a28240ba4b34be479f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1680210" cy="2769235"/>
            <wp:effectExtent l="0" t="0" r="15240" b="12065"/>
            <wp:docPr id="8" name="图片 8" descr="7c3f4ad505eb398ed02ee07126e9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c3f4ad505eb398ed02ee07126e92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2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61870" cy="2959735"/>
            <wp:effectExtent l="0" t="0" r="5080" b="12065"/>
            <wp:docPr id="9" name="图片 9" descr="0b7ac3032dd424011b2bb6234e7c6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b7ac3032dd424011b2bb6234e7c6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965960" cy="2968625"/>
            <wp:effectExtent l="0" t="0" r="15240" b="3175"/>
            <wp:docPr id="10" name="图片 10" descr="1cf7f473061e5543bb2af43fec95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cf7f473061e5543bb2af43fec95c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OTg0ZDk2MTViM2UzYjc5NTU3NGE0MjYyOGQxNWUifQ=="/>
  </w:docVars>
  <w:rsids>
    <w:rsidRoot w:val="07E17F81"/>
    <w:rsid w:val="07E17F81"/>
    <w:rsid w:val="12E12D0D"/>
    <w:rsid w:val="4ADE6690"/>
    <w:rsid w:val="7A4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10</Characters>
  <Lines>0</Lines>
  <Paragraphs>0</Paragraphs>
  <TotalTime>8</TotalTime>
  <ScaleCrop>false</ScaleCrop>
  <LinksUpToDate>false</LinksUpToDate>
  <CharactersWithSpaces>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2022-05-12T05:19:00Z</dcterms:created>
  <dc:creator>木槿昔年</dc:creator>
  <cp:lastModifiedBy>木槿昔年</cp:lastModifiedBy>
  <dcterms:modified xsi:type="dcterms:W3CDTF">2022-05-12T05:31:41Z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0C9D67C7125B4FF5B62DE09F5B7D18BC</vt:lpwstr>
  </property>
</Properties>
</file>